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B5" w:rsidRPr="00502DB5" w:rsidRDefault="00502DB5" w:rsidP="00502DB5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502DB5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 xml:space="preserve">DSU, GO GLOBAL! </w:t>
      </w:r>
      <w:r w:rsidRPr="00502DB5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프로그램 활동기록표 </w:t>
      </w:r>
      <w:r w:rsidR="00194954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(22</w:t>
      </w:r>
      <w:r w:rsidR="0007348E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- </w:t>
      </w:r>
      <w:r w:rsidR="00194954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하</w:t>
      </w:r>
      <w:r w:rsidR="0007348E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계</w:t>
      </w:r>
      <w:r w:rsidRPr="00502DB5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"/>
        <w:gridCol w:w="3778"/>
        <w:gridCol w:w="3778"/>
      </w:tblGrid>
      <w:tr w:rsidR="00502DB5" w:rsidRPr="00502DB5" w:rsidTr="00502DB5">
        <w:trPr>
          <w:trHeight w:val="426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02DB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1. </w:t>
            </w:r>
            <w:r w:rsidRPr="00502DB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튜터 학생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02DB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2. </w:t>
            </w:r>
            <w:r w:rsidRPr="00502DB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튜티 학생</w:t>
            </w:r>
          </w:p>
        </w:tc>
      </w:tr>
      <w:tr w:rsidR="00502DB5" w:rsidRPr="00502DB5" w:rsidTr="00502DB5">
        <w:trPr>
          <w:trHeight w:val="440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02DB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  <w:r w:rsidRPr="00502DB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/</w:t>
            </w:r>
            <w:r w:rsidRPr="00502DB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502DB5" w:rsidRPr="00502DB5" w:rsidTr="00502DB5">
        <w:trPr>
          <w:trHeight w:val="440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02DB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502DB5" w:rsidRPr="00502DB5" w:rsidRDefault="00502DB5" w:rsidP="00502DB5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503"/>
        <w:gridCol w:w="1326"/>
        <w:gridCol w:w="3442"/>
        <w:gridCol w:w="2027"/>
      </w:tblGrid>
      <w:tr w:rsidR="00502DB5" w:rsidRPr="00502DB5" w:rsidTr="00502DB5">
        <w:trPr>
          <w:trHeight w:val="539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02DB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회차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02DB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일시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02DB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활동 방법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02DB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활동</w:t>
            </w:r>
            <w:r w:rsidRPr="00502DB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502DB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튜터링</w:t>
            </w:r>
            <w:r w:rsidRPr="00502DB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) </w:t>
            </w:r>
            <w:r w:rsidRPr="00502DB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02DB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기타사항</w:t>
            </w:r>
          </w:p>
        </w:tc>
      </w:tr>
      <w:tr w:rsidR="00502DB5" w:rsidRPr="00502DB5" w:rsidTr="00502DB5">
        <w:trPr>
          <w:trHeight w:val="94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02DB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예시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07348E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1/18</w:t>
            </w:r>
            <w:r w:rsidR="00502DB5" w:rsidRPr="00502DB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(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화</w:t>
            </w:r>
            <w:r w:rsidR="00502DB5" w:rsidRPr="00502DB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) 16:00~17:30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02DB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zoom </w:t>
            </w:r>
            <w:r w:rsidRPr="00502DB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활용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02DB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* </w:t>
            </w:r>
            <w:r w:rsidRPr="00502DB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세종한국어 앱 활용</w:t>
            </w:r>
            <w:r w:rsidRPr="00502DB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(</w:t>
            </w:r>
            <w:r w:rsidRPr="00502DB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초급한국어 </w:t>
            </w:r>
            <w:r w:rsidRPr="00502DB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</w:t>
            </w:r>
            <w:r w:rsidRPr="00502DB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과</w:t>
            </w:r>
            <w:r w:rsidRPr="00502DB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)</w:t>
            </w:r>
          </w:p>
          <w:p w:rsidR="00502DB5" w:rsidRPr="00502DB5" w:rsidRDefault="00502DB5" w:rsidP="00502DB5">
            <w:pPr>
              <w:wordWrap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02DB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* </w:t>
            </w:r>
            <w:r w:rsidRPr="00502DB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설명절 관련 프리토킹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02DB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튜티 학생 지각으로 활동이 어려웠음</w:t>
            </w:r>
          </w:p>
        </w:tc>
      </w:tr>
      <w:tr w:rsidR="00502DB5" w:rsidRPr="00502DB5" w:rsidTr="00502DB5">
        <w:trPr>
          <w:trHeight w:val="709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02DB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502DB5" w:rsidRPr="00502DB5" w:rsidTr="00502DB5">
        <w:trPr>
          <w:trHeight w:val="709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02DB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502DB5" w:rsidRPr="00502DB5" w:rsidTr="00502DB5">
        <w:trPr>
          <w:trHeight w:val="709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02DB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502DB5" w:rsidRPr="00502DB5" w:rsidTr="00502DB5">
        <w:trPr>
          <w:trHeight w:val="709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02DB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502DB5" w:rsidRPr="00502DB5" w:rsidTr="00502DB5">
        <w:trPr>
          <w:trHeight w:val="709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02DB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502DB5" w:rsidRPr="00502DB5" w:rsidTr="00502DB5">
        <w:trPr>
          <w:trHeight w:val="709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02DB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502DB5" w:rsidRPr="00502DB5" w:rsidTr="00502DB5">
        <w:trPr>
          <w:trHeight w:val="709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02DB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502DB5" w:rsidRPr="00502DB5" w:rsidTr="00502DB5">
        <w:trPr>
          <w:trHeight w:val="709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02DB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502DB5" w:rsidRPr="00502DB5" w:rsidTr="00502DB5">
        <w:trPr>
          <w:trHeight w:val="709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02DB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502DB5" w:rsidRPr="00502DB5" w:rsidTr="00502DB5">
        <w:trPr>
          <w:trHeight w:val="709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02DB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502DB5" w:rsidRPr="00502DB5" w:rsidRDefault="00502DB5" w:rsidP="00502DB5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7582"/>
      </w:tblGrid>
      <w:tr w:rsidR="00502DB5" w:rsidRPr="00502DB5" w:rsidTr="00502DB5">
        <w:trPr>
          <w:trHeight w:val="1652"/>
        </w:trPr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DC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02DB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 xml:space="preserve">활동 소감 </w:t>
            </w:r>
          </w:p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02DB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한 마디</w:t>
            </w:r>
          </w:p>
        </w:tc>
        <w:tc>
          <w:tcPr>
            <w:tcW w:w="8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502DB5" w:rsidRPr="00502DB5" w:rsidRDefault="00502DB5" w:rsidP="00502DB5">
      <w:pPr>
        <w:spacing w:after="0" w:line="384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502DB5"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  <w:t xml:space="preserve">* </w:t>
      </w:r>
      <w:r w:rsidRPr="00502DB5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</w:rPr>
        <w:t>활동 사진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502DB5" w:rsidRPr="00502DB5" w:rsidTr="00502DB5">
        <w:trPr>
          <w:trHeight w:val="2610"/>
        </w:trPr>
        <w:tc>
          <w:tcPr>
            <w:tcW w:w="4790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79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502DB5" w:rsidRPr="00502DB5" w:rsidTr="00502DB5">
        <w:trPr>
          <w:trHeight w:val="483"/>
        </w:trPr>
        <w:tc>
          <w:tcPr>
            <w:tcW w:w="4790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194954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예시)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bookmarkStart w:id="0" w:name="_GoBack"/>
            <w:bookmarkEnd w:id="0"/>
            <w:r w:rsidR="00502DB5" w:rsidRPr="00502DB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</w:t>
            </w:r>
            <w:r w:rsidR="00502DB5" w:rsidRPr="00502DB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회차 활동사진 – </w:t>
            </w:r>
            <w:r w:rsidR="0007348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1/18</w:t>
            </w:r>
            <w:r w:rsidR="00502DB5" w:rsidRPr="00502DB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(</w:t>
            </w:r>
            <w:r w:rsidR="0007348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화</w:t>
            </w:r>
            <w:r w:rsidR="00502DB5" w:rsidRPr="00502DB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) </w:t>
            </w:r>
          </w:p>
        </w:tc>
        <w:tc>
          <w:tcPr>
            <w:tcW w:w="479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02DB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</w:t>
            </w:r>
            <w:r w:rsidRPr="00502DB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회차 활동사진 </w:t>
            </w:r>
            <w:r w:rsidRPr="00502DB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- </w:t>
            </w:r>
          </w:p>
        </w:tc>
      </w:tr>
      <w:tr w:rsidR="00502DB5" w:rsidRPr="00502DB5" w:rsidTr="00502DB5">
        <w:trPr>
          <w:trHeight w:val="2610"/>
        </w:trPr>
        <w:tc>
          <w:tcPr>
            <w:tcW w:w="4790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79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502DB5" w:rsidRPr="00502DB5" w:rsidTr="00502DB5">
        <w:trPr>
          <w:trHeight w:val="483"/>
        </w:trPr>
        <w:tc>
          <w:tcPr>
            <w:tcW w:w="4790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79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502DB5" w:rsidRPr="00502DB5" w:rsidTr="00502DB5">
        <w:trPr>
          <w:trHeight w:val="2610"/>
        </w:trPr>
        <w:tc>
          <w:tcPr>
            <w:tcW w:w="4790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79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502DB5" w:rsidRPr="00502DB5" w:rsidTr="00502DB5">
        <w:trPr>
          <w:trHeight w:val="483"/>
        </w:trPr>
        <w:tc>
          <w:tcPr>
            <w:tcW w:w="4790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79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502DB5" w:rsidRPr="00502DB5" w:rsidTr="00502DB5">
        <w:trPr>
          <w:trHeight w:val="2610"/>
        </w:trPr>
        <w:tc>
          <w:tcPr>
            <w:tcW w:w="4790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79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502DB5" w:rsidRPr="00502DB5" w:rsidTr="00502DB5">
        <w:trPr>
          <w:trHeight w:val="483"/>
        </w:trPr>
        <w:tc>
          <w:tcPr>
            <w:tcW w:w="4790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479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2DB5" w:rsidRPr="00502DB5" w:rsidRDefault="00502DB5" w:rsidP="00502DB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502DB5" w:rsidRPr="00502DB5" w:rsidRDefault="00502DB5" w:rsidP="00502DB5">
      <w:pPr>
        <w:spacing w:after="0" w:line="384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1A18FD" w:rsidRPr="00502DB5" w:rsidRDefault="004A35D4">
      <w:pPr>
        <w:rPr>
          <w:rFonts w:asciiTheme="majorHAnsi" w:eastAsiaTheme="majorHAnsi" w:hAnsiTheme="majorHAnsi"/>
        </w:rPr>
      </w:pPr>
    </w:p>
    <w:sectPr w:rsidR="001A18FD" w:rsidRPr="00502DB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5D4" w:rsidRDefault="004A35D4" w:rsidP="0007348E">
      <w:pPr>
        <w:spacing w:after="0" w:line="240" w:lineRule="auto"/>
      </w:pPr>
      <w:r>
        <w:separator/>
      </w:r>
    </w:p>
  </w:endnote>
  <w:endnote w:type="continuationSeparator" w:id="0">
    <w:p w:rsidR="004A35D4" w:rsidRDefault="004A35D4" w:rsidP="0007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5D4" w:rsidRDefault="004A35D4" w:rsidP="0007348E">
      <w:pPr>
        <w:spacing w:after="0" w:line="240" w:lineRule="auto"/>
      </w:pPr>
      <w:r>
        <w:separator/>
      </w:r>
    </w:p>
  </w:footnote>
  <w:footnote w:type="continuationSeparator" w:id="0">
    <w:p w:rsidR="004A35D4" w:rsidRDefault="004A35D4" w:rsidP="00073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B5"/>
    <w:rsid w:val="00007B59"/>
    <w:rsid w:val="0007348E"/>
    <w:rsid w:val="00153C85"/>
    <w:rsid w:val="00194954"/>
    <w:rsid w:val="004A35D4"/>
    <w:rsid w:val="00502DB5"/>
    <w:rsid w:val="0066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95D3D"/>
  <w15:chartTrackingRefBased/>
  <w15:docId w15:val="{3B47F59E-A863-41FB-9E53-7E4FC606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02DB5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0734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7348E"/>
  </w:style>
  <w:style w:type="paragraph" w:styleId="a5">
    <w:name w:val="footer"/>
    <w:basedOn w:val="a"/>
    <w:link w:val="Char0"/>
    <w:uiPriority w:val="99"/>
    <w:unhideWhenUsed/>
    <w:rsid w:val="000734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7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IC</cp:lastModifiedBy>
  <cp:revision>3</cp:revision>
  <dcterms:created xsi:type="dcterms:W3CDTF">2021-07-19T00:27:00Z</dcterms:created>
  <dcterms:modified xsi:type="dcterms:W3CDTF">2022-08-17T05:58:00Z</dcterms:modified>
</cp:coreProperties>
</file>